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7791" w14:textId="77777777" w:rsidR="00CD3C24" w:rsidRPr="00CD3C24" w:rsidRDefault="00CD3C24" w:rsidP="00CD3C24">
      <w:pPr>
        <w:keepLines/>
        <w:spacing w:after="0" w:line="240" w:lineRule="auto"/>
        <w:outlineLvl w:val="1"/>
        <w:rPr>
          <w:rFonts w:ascii="Open Sans" w:eastAsia="Times New Roman" w:hAnsi="Open Sans" w:cs="Open Sans"/>
          <w:b/>
          <w:bCs/>
          <w:kern w:val="0"/>
          <w:sz w:val="18"/>
          <w:szCs w:val="18"/>
          <w14:ligatures w14:val="none"/>
        </w:rPr>
      </w:pPr>
    </w:p>
    <w:p w14:paraId="2927DAD5" w14:textId="77777777" w:rsidR="00CD3C24" w:rsidRPr="00CD3C24" w:rsidRDefault="00CD3C24" w:rsidP="00CD3C2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7902D918" w14:textId="77777777" w:rsidR="00CD3C24" w:rsidRPr="00CD3C24" w:rsidRDefault="00CD3C24" w:rsidP="00CD3C2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7D4F6500" w14:textId="77777777" w:rsidR="00CD3C24" w:rsidRPr="00CD3C24" w:rsidRDefault="00CD3C24" w:rsidP="00CD3C2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9E2B7CB" w14:textId="77777777" w:rsidR="00CD3C24" w:rsidRPr="00CD3C24" w:rsidRDefault="00CD3C24" w:rsidP="00CD3C2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39B1DE42" w14:textId="77777777" w:rsidR="00CD3C24" w:rsidRPr="00CD3C24" w:rsidRDefault="00CD3C24" w:rsidP="00CD3C2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77A858F3" w14:textId="77777777" w:rsidR="00CD3C24" w:rsidRPr="00CD3C24" w:rsidRDefault="00CD3C24" w:rsidP="00CD3C2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10694D5A" w14:textId="77777777" w:rsidR="00CD3C24" w:rsidRPr="00CD3C24" w:rsidRDefault="00CD3C24" w:rsidP="00CD3C2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32C93EE7" w14:textId="77777777" w:rsidR="00CD3C24" w:rsidRPr="00CD3C24" w:rsidRDefault="00CD3C24" w:rsidP="00CD3C2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6D7EE926" w14:textId="77777777" w:rsidR="00CD3C24" w:rsidRPr="00CD3C24" w:rsidRDefault="00CD3C24" w:rsidP="00CD3C2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38C350B7" w14:textId="77777777" w:rsidR="00CD3C24" w:rsidRPr="00CD3C24" w:rsidRDefault="00CD3C24" w:rsidP="00CD3C2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37FC4456" w14:textId="77777777" w:rsidR="00CD3C24" w:rsidRPr="00CD3C24" w:rsidRDefault="00CD3C24" w:rsidP="00CD3C2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3D6787F" w14:textId="77777777" w:rsidR="00CD3C24" w:rsidRPr="00CD3C24" w:rsidRDefault="00CD3C24" w:rsidP="00CD3C2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35D99780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7795CA89" w14:textId="77777777" w:rsidR="00CD3C24" w:rsidRPr="00CD3C24" w:rsidRDefault="00CD3C24" w:rsidP="00CD3C2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</w:pPr>
      <w:r w:rsidRPr="00CD3C24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CD3C24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  <w:t>dostawę i montaż zestawu kontroli dostępu do pomieszczeń ZTM w ramach programu pn.: „Węzły integracyjne: Gdańsk Główny, Gdańsk Wrzeszcz oraz trasy dojazdowe do węzłów Pomorskiej Kolei Metropolitalnej i Szybkiej Kolei Miejskiej - parking rowerowy Gdańsk Wrzeszcz”.</w:t>
      </w:r>
    </w:p>
    <w:p w14:paraId="4887DD15" w14:textId="77777777" w:rsidR="00CD3C24" w:rsidRPr="00CD3C24" w:rsidRDefault="00CD3C24" w:rsidP="00CD3C24">
      <w:pPr>
        <w:spacing w:after="0" w:line="240" w:lineRule="auto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1F395D73" w14:textId="77777777" w:rsidR="00CD3C24" w:rsidRPr="00CD3C24" w:rsidRDefault="00CD3C24" w:rsidP="00CD3C24">
      <w:pPr>
        <w:spacing w:after="0" w:line="240" w:lineRule="auto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76C2D10D" w14:textId="77777777" w:rsidR="00CD3C24" w:rsidRPr="00CD3C24" w:rsidRDefault="00CD3C24" w:rsidP="00CD3C2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</w:t>
      </w:r>
      <w:r w:rsidRPr="00CD3C24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2ADADC7B" w14:textId="77777777" w:rsidR="00CD3C24" w:rsidRPr="00CD3C24" w:rsidRDefault="00CD3C24" w:rsidP="00CD3C24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29491ECC" w14:textId="77777777" w:rsidR="00CD3C24" w:rsidRPr="00CD3C24" w:rsidRDefault="00CD3C24" w:rsidP="00CD3C24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D3C24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CD3C24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752F2FDA" w14:textId="77777777" w:rsidR="00CD3C24" w:rsidRPr="00CD3C24" w:rsidRDefault="00CD3C24" w:rsidP="00CD3C24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CD3C24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 Zaproszeniu do złożenia oferty.</w:t>
      </w:r>
    </w:p>
    <w:p w14:paraId="2E4BC3CB" w14:textId="77777777" w:rsidR="00CD3C24" w:rsidRPr="00CD3C24" w:rsidRDefault="00CD3C24" w:rsidP="00CD3C24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2BA3177E" w14:textId="77777777" w:rsidR="00CD3C24" w:rsidRPr="00CD3C24" w:rsidRDefault="00CD3C24" w:rsidP="00CD3C24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AC900F6" w14:textId="77777777" w:rsidR="00CD3C24" w:rsidRPr="00CD3C24" w:rsidRDefault="00CD3C24" w:rsidP="00CD3C2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CD3C24" w:rsidRPr="00CD3C24" w14:paraId="560EACBE" w14:textId="77777777" w:rsidTr="0023785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369C14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CD3C24" w:rsidRPr="00CD3C24" w14:paraId="24F9E0F1" w14:textId="77777777" w:rsidTr="0023785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05CA12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25CE3C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65A865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CD3C24" w:rsidRPr="00CD3C24" w14:paraId="30D51D75" w14:textId="77777777" w:rsidTr="0023785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4483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0997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1F1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AD7E259" w14:textId="77777777" w:rsidR="00CD3C24" w:rsidRPr="00CD3C24" w:rsidRDefault="00CD3C24" w:rsidP="00CD3C2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D3C24" w:rsidRPr="00CD3C24" w14:paraId="4FC2AA3D" w14:textId="77777777" w:rsidTr="00237855">
        <w:tc>
          <w:tcPr>
            <w:tcW w:w="8635" w:type="dxa"/>
          </w:tcPr>
          <w:p w14:paraId="47137029" w14:textId="77777777" w:rsidR="00CD3C24" w:rsidRPr="00CD3C24" w:rsidRDefault="00CD3C24" w:rsidP="00CD3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D3C24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A09BBBA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273B90B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C8EB92F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A62FFE9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300848F" w14:textId="77777777" w:rsidR="00CD3C24" w:rsidRPr="00CD3C24" w:rsidRDefault="00CD3C24" w:rsidP="00CD3C2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3</w:t>
      </w:r>
    </w:p>
    <w:p w14:paraId="65EA1F8A" w14:textId="77777777" w:rsidR="00CD3C24" w:rsidRPr="00CD3C24" w:rsidRDefault="00CD3C24" w:rsidP="00CD3C2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61C8D6CF" w14:textId="77777777" w:rsidR="00CD3C24" w:rsidRPr="00CD3C24" w:rsidRDefault="00CD3C24" w:rsidP="00CD3C2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bookmarkStart w:id="1" w:name="_Hlk151729226"/>
      <w:bookmarkEnd w:id="0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0E5AFB1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6921A1A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hyperlink r:id="rId5" w:history="1">
        <w:r w:rsidRPr="00CD3C24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platformazakupowa.pl</w:t>
        </w:r>
      </w:hyperlink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, którego operatorem jest Open </w:t>
      </w:r>
      <w:proofErr w:type="spellStart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Nexus</w:t>
      </w:r>
      <w:proofErr w:type="spellEnd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Sp. o.o. z siedzibą w Poznaniu, ul. Bolesława Krzywoustego 3, 61-144 Poznań;</w:t>
      </w:r>
    </w:p>
    <w:p w14:paraId="1E003A94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proofErr w:type="spellStart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Madkom</w:t>
      </w:r>
      <w:proofErr w:type="spellEnd"/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Spółka Akcyjna, z siedzibą </w:t>
      </w: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w Gdyni, al. Zwycięstwa 96/98, 81-451 Gdynia;</w:t>
      </w:r>
    </w:p>
    <w:p w14:paraId="09D3FF29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inspektorem ochrony danych osobowych w Dyrekcji Rozbudowy Miasta Gdańska jest Pan Dariusz Krekin, mail: </w:t>
      </w:r>
      <w:hyperlink r:id="rId6" w:history="1">
        <w:r w:rsidRPr="00CD3C24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iod.drmg@gdansk.gda.pl</w:t>
        </w:r>
      </w:hyperlink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, tel. +48 58 320 51 31 ;</w:t>
      </w:r>
    </w:p>
    <w:p w14:paraId="24F06EA2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dane osobowe przetwarzane będą na podstawie art. 6 ust. 1 lit. b i c RODO w celu związanym </w:t>
      </w: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z niniejszym postępowaniem o udzielenie zamówienia publicznego;</w:t>
      </w:r>
    </w:p>
    <w:p w14:paraId="36D1132B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DD93C0E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1E199FC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6DD3B87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04181DD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w odniesieniu do danych osobowych decyzje nie będą podejmowane w sposób zautomatyzowany, stosownie do art. 22 RODO;</w:t>
      </w:r>
    </w:p>
    <w:p w14:paraId="3C1FAA44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osoby, których dane osobowe zostaną przekazane zamawiającemu w toku niniejszego postępowania posiadają:</w:t>
      </w:r>
    </w:p>
    <w:p w14:paraId="25D3C846" w14:textId="77777777" w:rsidR="00CD3C24" w:rsidRPr="00CD3C24" w:rsidRDefault="00CD3C24" w:rsidP="00CD3C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15 RODO, prawo dostępu do danych osobowych ich dotyczących,</w:t>
      </w:r>
    </w:p>
    <w:p w14:paraId="48B6E98A" w14:textId="77777777" w:rsidR="00CD3C24" w:rsidRPr="00CD3C24" w:rsidRDefault="00CD3C24" w:rsidP="00CD3C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C2A313F" w14:textId="77777777" w:rsidR="00CD3C24" w:rsidRPr="00CD3C24" w:rsidRDefault="00CD3C24" w:rsidP="00CD3C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69AFF6C1" w14:textId="77777777" w:rsidR="00CD3C24" w:rsidRPr="00CD3C24" w:rsidRDefault="00CD3C24" w:rsidP="00CD3C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1E9A4526" w14:textId="77777777" w:rsidR="00CD3C24" w:rsidRPr="00CD3C24" w:rsidRDefault="00CD3C24" w:rsidP="00CD3C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osobom, których dane osobowe zostaną przekazane zamawiającemu w toku niniejszego postępowania nie przysługuje:</w:t>
      </w:r>
    </w:p>
    <w:p w14:paraId="1F5B8006" w14:textId="77777777" w:rsidR="00CD3C24" w:rsidRPr="00CD3C24" w:rsidRDefault="00CD3C24" w:rsidP="00CD3C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w związku z art. 17 ust. 3 lit. b, d lub e RODO, prawo do usunięcia danych osobowych,</w:t>
      </w:r>
    </w:p>
    <w:p w14:paraId="144B2905" w14:textId="77777777" w:rsidR="00CD3C24" w:rsidRPr="00CD3C24" w:rsidRDefault="00CD3C24" w:rsidP="00CD3C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prawo do przenoszenia danych osobowych, o którym mowa w art. 20 RODO,</w:t>
      </w:r>
    </w:p>
    <w:p w14:paraId="22715932" w14:textId="77777777" w:rsidR="00CD3C24" w:rsidRPr="00CD3C24" w:rsidRDefault="00CD3C24" w:rsidP="00CD3C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sectPr w:rsidR="00CD3C24" w:rsidRPr="00CD3C24" w:rsidSect="00CD3C2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7177855D" w14:textId="77777777" w:rsidR="00CD3C24" w:rsidRPr="00CD3C24" w:rsidRDefault="00CD3C24" w:rsidP="00CD3C24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D3C24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lastRenderedPageBreak/>
        <w:t>Załącznik nr 4</w:t>
      </w:r>
    </w:p>
    <w:p w14:paraId="11443574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00C34F94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5FD0893A" w14:textId="77777777" w:rsidR="00CD3C24" w:rsidRPr="00CD3C24" w:rsidRDefault="00CD3C24" w:rsidP="00CD3C24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CD3C24" w:rsidRPr="00CD3C24" w14:paraId="4BE9297B" w14:textId="77777777" w:rsidTr="00237855">
        <w:trPr>
          <w:trHeight w:val="1079"/>
        </w:trPr>
        <w:tc>
          <w:tcPr>
            <w:tcW w:w="562" w:type="dxa"/>
            <w:vAlign w:val="center"/>
          </w:tcPr>
          <w:p w14:paraId="5E2D5335" w14:textId="77777777" w:rsidR="00CD3C24" w:rsidRPr="00CD3C24" w:rsidRDefault="00CD3C24" w:rsidP="00CD3C2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557" w:type="dxa"/>
            <w:vAlign w:val="center"/>
          </w:tcPr>
          <w:p w14:paraId="0BDDF518" w14:textId="77777777" w:rsidR="00CD3C24" w:rsidRPr="00CD3C24" w:rsidRDefault="00CD3C24" w:rsidP="00CD3C2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5D104F37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</w:rPr>
              <w:t>Czy wykonawca wykonał wskazane zamówienie obejmujące swoim zakresem</w:t>
            </w: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</w:rPr>
              <w:t xml:space="preserve"> dostawę i montaż systemu kontroli dostępu o wartości zamówienia równej lub wyższej niż </w:t>
            </w: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</w:rPr>
              <w:br/>
              <w:t>8 000,00 zł brutto</w:t>
            </w: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</w:rPr>
              <w:t>?</w:t>
            </w:r>
          </w:p>
        </w:tc>
        <w:tc>
          <w:tcPr>
            <w:tcW w:w="2121" w:type="dxa"/>
            <w:vAlign w:val="center"/>
          </w:tcPr>
          <w:p w14:paraId="55BBE558" w14:textId="77777777" w:rsidR="00CD3C24" w:rsidRPr="00CD3C24" w:rsidRDefault="00CD3C24" w:rsidP="00CD3C2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Data wykonania</w:t>
            </w:r>
          </w:p>
          <w:p w14:paraId="245A3E2E" w14:textId="77777777" w:rsidR="00CD3C24" w:rsidRPr="00CD3C24" w:rsidRDefault="00CD3C24" w:rsidP="00CD3C2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3510430D" w14:textId="77777777" w:rsidR="00CD3C24" w:rsidRPr="00CD3C24" w:rsidRDefault="00CD3C24" w:rsidP="00CD3C2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Podmiot, na rzecz którego zamówienie zostało wykonane</w:t>
            </w:r>
          </w:p>
        </w:tc>
      </w:tr>
      <w:tr w:rsidR="00CD3C24" w:rsidRPr="00CD3C24" w14:paraId="25FA3767" w14:textId="77777777" w:rsidTr="00237855">
        <w:trPr>
          <w:trHeight w:val="856"/>
        </w:trPr>
        <w:tc>
          <w:tcPr>
            <w:tcW w:w="562" w:type="dxa"/>
            <w:vAlign w:val="center"/>
          </w:tcPr>
          <w:p w14:paraId="4AE932C4" w14:textId="77777777" w:rsidR="00CD3C24" w:rsidRPr="00CD3C24" w:rsidRDefault="00CD3C24" w:rsidP="00CD3C2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557" w:type="dxa"/>
            <w:vAlign w:val="center"/>
          </w:tcPr>
          <w:p w14:paraId="6F4D764C" w14:textId="77777777" w:rsidR="00CD3C24" w:rsidRPr="00CD3C24" w:rsidRDefault="00CD3C24" w:rsidP="00CD3C24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09C02D6F" w14:textId="77777777" w:rsidR="00CD3C24" w:rsidRPr="00CD3C24" w:rsidRDefault="00CD3C24" w:rsidP="00CD3C2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TAK/NIE*</w:t>
            </w:r>
          </w:p>
        </w:tc>
        <w:tc>
          <w:tcPr>
            <w:tcW w:w="2121" w:type="dxa"/>
            <w:vAlign w:val="center"/>
          </w:tcPr>
          <w:p w14:paraId="2C9BBD7D" w14:textId="77777777" w:rsidR="00CD3C24" w:rsidRPr="00CD3C24" w:rsidRDefault="00CD3C24" w:rsidP="00CD3C24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61" w:type="dxa"/>
            <w:vAlign w:val="center"/>
          </w:tcPr>
          <w:p w14:paraId="6DC126CB" w14:textId="77777777" w:rsidR="00CD3C24" w:rsidRPr="00CD3C24" w:rsidRDefault="00CD3C24" w:rsidP="00CD3C24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B2C356D" w14:textId="77777777" w:rsidR="00CD3C24" w:rsidRPr="00CD3C24" w:rsidRDefault="00CD3C24" w:rsidP="00CD3C2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CD3C24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     (*) niepotrzebne skreślić</w:t>
      </w:r>
    </w:p>
    <w:p w14:paraId="3A0A4341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6C2F858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page" w:horzAnchor="margin" w:tblpXSpec="center" w:tblpY="6391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CD3C24" w:rsidRPr="00CD3C24" w14:paraId="47C80385" w14:textId="77777777" w:rsidTr="00237855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BE18BD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CD3C24" w:rsidRPr="00CD3C24" w14:paraId="32DDF62A" w14:textId="77777777" w:rsidTr="00237855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3BDEB4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DB93FB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C8CFF1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CD3C24" w:rsidRPr="00CD3C24" w14:paraId="7C91445D" w14:textId="77777777" w:rsidTr="00237855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8A25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71A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E61" w14:textId="77777777" w:rsidR="00CD3C24" w:rsidRPr="00CD3C24" w:rsidRDefault="00CD3C24" w:rsidP="00CD3C2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BF890EA" w14:textId="77777777" w:rsidR="00CD3C24" w:rsidRPr="00CD3C24" w:rsidRDefault="00CD3C24" w:rsidP="00CD3C24">
      <w:pPr>
        <w:spacing w:after="0" w:line="240" w:lineRule="auto"/>
        <w:ind w:right="-710"/>
        <w:jc w:val="both"/>
        <w:rPr>
          <w:rFonts w:ascii="Open Sans" w:eastAsia="Calibri" w:hAnsi="Open Sans" w:cs="Open Sans"/>
          <w:snapToGrid w:val="0"/>
          <w:kern w:val="0"/>
          <w:sz w:val="18"/>
          <w:szCs w:val="18"/>
          <w14:ligatures w14:val="none"/>
        </w:rPr>
      </w:pPr>
    </w:p>
    <w:p w14:paraId="39DC639C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6E62239" w14:textId="77777777" w:rsidR="00CD3C24" w:rsidRPr="00CD3C24" w:rsidRDefault="00CD3C24" w:rsidP="00CD3C2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5BBDAA5" w14:textId="77777777" w:rsidR="00CD3C24" w:rsidRPr="00CD3C24" w:rsidRDefault="00CD3C24" w:rsidP="00CD3C2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2BFC209" w14:textId="77777777" w:rsidR="00CD3C24" w:rsidRPr="00CD3C24" w:rsidRDefault="00CD3C24" w:rsidP="00CD3C2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183A1CC" w14:textId="77777777" w:rsidR="00CD3C24" w:rsidRPr="00CD3C24" w:rsidRDefault="00CD3C24" w:rsidP="00CD3C2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1E2D060" w14:textId="77777777" w:rsidR="00CD3C24" w:rsidRPr="00CD3C24" w:rsidRDefault="00CD3C24" w:rsidP="00CD3C2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page" w:horzAnchor="page" w:tblpX="3391" w:tblpY="819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D3C24" w:rsidRPr="00CD3C24" w14:paraId="390E2E88" w14:textId="77777777" w:rsidTr="00237855">
        <w:tc>
          <w:tcPr>
            <w:tcW w:w="8635" w:type="dxa"/>
          </w:tcPr>
          <w:p w14:paraId="1560AE5F" w14:textId="77777777" w:rsidR="00CD3C24" w:rsidRPr="00CD3C24" w:rsidRDefault="00CD3C24" w:rsidP="00CD3C2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3C24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01BDDD6" w14:textId="77777777" w:rsidR="00CD3C24" w:rsidRPr="00CD3C24" w:rsidRDefault="00CD3C24" w:rsidP="00CD3C2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ED079CF" w14:textId="77777777" w:rsidR="00F76BC4" w:rsidRDefault="00F76BC4"/>
    <w:sectPr w:rsidR="00F76BC4" w:rsidSect="00CD3C2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2A79" w14:textId="77777777" w:rsidR="00CD3C24" w:rsidRDefault="00CD3C24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91FFED" wp14:editId="3313E597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A1662" w14:textId="77777777" w:rsidR="00CD3C24" w:rsidRDefault="00CD3C24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5EF990CE" w14:textId="77777777" w:rsidR="00CD3C24" w:rsidRPr="0050118E" w:rsidRDefault="00CD3C24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27351B8F" w14:textId="77777777" w:rsidR="00CD3C24" w:rsidRDefault="00CD3C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AF74" w14:textId="77777777" w:rsidR="00CD3C24" w:rsidRDefault="00CD3C24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17DDD386" wp14:editId="340877A0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22722652" name="Obraz 122272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FBCC6" w14:textId="77777777" w:rsidR="00CD3C24" w:rsidRDefault="00CD3C24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7B89C447" w14:textId="77777777" w:rsidR="00CD3C24" w:rsidRPr="0050118E" w:rsidRDefault="00CD3C24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6F3BDB84" w14:textId="77777777" w:rsidR="00CD3C24" w:rsidRDefault="00CD3C2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E542" w14:textId="77777777" w:rsidR="00CD3C24" w:rsidRDefault="00CD3C24">
    <w:pPr>
      <w:pStyle w:val="Nagwek"/>
    </w:pPr>
  </w:p>
  <w:p w14:paraId="4E240153" w14:textId="77777777" w:rsidR="00CD3C24" w:rsidRDefault="00CD3C24">
    <w:pPr>
      <w:pStyle w:val="Nagwek"/>
    </w:pPr>
  </w:p>
  <w:p w14:paraId="565399A7" w14:textId="77777777" w:rsidR="00CD3C24" w:rsidRDefault="00CD3C24">
    <w:pPr>
      <w:pStyle w:val="Nagwek"/>
    </w:pPr>
  </w:p>
  <w:p w14:paraId="603A86F7" w14:textId="77777777" w:rsidR="00CD3C24" w:rsidRPr="00653996" w:rsidRDefault="00CD3C24" w:rsidP="00653996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.50.</w:t>
    </w:r>
    <w:r w:rsidRPr="001C44E6">
      <w:rPr>
        <w:rFonts w:cs="Open Sans"/>
        <w:b/>
        <w:sz w:val="18"/>
      </w:rPr>
      <w:t>202</w:t>
    </w:r>
    <w:r>
      <w:rPr>
        <w:rFonts w:cs="Open Sans"/>
        <w:b/>
        <w:sz w:val="18"/>
      </w:rPr>
      <w:t>5</w:t>
    </w:r>
    <w:r w:rsidRPr="001C44E6">
      <w:rPr>
        <w:rFonts w:cs="Open Sans"/>
        <w:b/>
        <w:sz w:val="18"/>
      </w:rPr>
      <w:t>/MN</w:t>
    </w: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2D435228" wp14:editId="0AB38214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9811" w14:textId="77777777" w:rsidR="00CD3C24" w:rsidRDefault="00CD3C24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0288" behindDoc="0" locked="1" layoutInCell="1" allowOverlap="0" wp14:anchorId="3B7C97C4" wp14:editId="35D718C3">
          <wp:simplePos x="0" y="0"/>
          <wp:positionH relativeFrom="margin">
            <wp:posOffset>0</wp:posOffset>
          </wp:positionH>
          <wp:positionV relativeFrom="page">
            <wp:posOffset>292100</wp:posOffset>
          </wp:positionV>
          <wp:extent cx="2210435" cy="720090"/>
          <wp:effectExtent l="0" t="0" r="0" b="3810"/>
          <wp:wrapNone/>
          <wp:docPr id="2054903619" name="Obraz 2054903619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57F38" w14:textId="77777777" w:rsidR="00CD3C24" w:rsidRDefault="00CD3C24" w:rsidP="00AD4D6F">
    <w:pPr>
      <w:pStyle w:val="Nagwek"/>
    </w:pPr>
  </w:p>
  <w:p w14:paraId="484E6647" w14:textId="77777777" w:rsidR="00CD3C24" w:rsidRDefault="00CD3C24" w:rsidP="00AD4D6F">
    <w:pPr>
      <w:pStyle w:val="Nagwek"/>
    </w:pPr>
  </w:p>
  <w:p w14:paraId="02B690F5" w14:textId="77777777" w:rsidR="00CD3C24" w:rsidRDefault="00CD3C24" w:rsidP="003805F0">
    <w:pPr>
      <w:spacing w:after="0" w:line="240" w:lineRule="auto"/>
      <w:rPr>
        <w:rFonts w:cs="Open Sans"/>
        <w:b/>
        <w:sz w:val="18"/>
      </w:rPr>
    </w:pPr>
  </w:p>
  <w:p w14:paraId="30E3AE58" w14:textId="77777777" w:rsidR="00CD3C24" w:rsidRDefault="00CD3C24" w:rsidP="005D39E1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>
      <w:rPr>
        <w:rFonts w:cs="Open Sans"/>
        <w:b/>
        <w:sz w:val="18"/>
      </w:rPr>
      <w:t>50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>
      <w:rPr>
        <w:rFonts w:cs="Open Sans"/>
        <w:b/>
        <w:sz w:val="18"/>
      </w:rPr>
      <w:t>5</w:t>
    </w:r>
    <w:r w:rsidRPr="001C44E6">
      <w:rPr>
        <w:rFonts w:cs="Open Sans"/>
        <w:b/>
        <w:sz w:val="18"/>
      </w:rPr>
      <w:t>/MN</w:t>
    </w:r>
  </w:p>
  <w:p w14:paraId="29A4274F" w14:textId="77777777" w:rsidR="00CD3C24" w:rsidRPr="00675703" w:rsidRDefault="00CD3C24" w:rsidP="0058208E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12630"/>
    <w:multiLevelType w:val="hybridMultilevel"/>
    <w:tmpl w:val="61CC6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0546"/>
    <w:multiLevelType w:val="hybridMultilevel"/>
    <w:tmpl w:val="2D9C4370"/>
    <w:lvl w:ilvl="0" w:tplc="7D80072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F956EB"/>
    <w:multiLevelType w:val="hybridMultilevel"/>
    <w:tmpl w:val="6ED8B68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1BBD"/>
    <w:multiLevelType w:val="hybridMultilevel"/>
    <w:tmpl w:val="933AA9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42296"/>
    <w:multiLevelType w:val="hybridMultilevel"/>
    <w:tmpl w:val="6ED8B680"/>
    <w:lvl w:ilvl="0" w:tplc="0D5E318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B94952"/>
    <w:multiLevelType w:val="multilevel"/>
    <w:tmpl w:val="1C9AB0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575F326E"/>
    <w:multiLevelType w:val="hybridMultilevel"/>
    <w:tmpl w:val="D0362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A73F7"/>
    <w:multiLevelType w:val="hybridMultilevel"/>
    <w:tmpl w:val="A0D215E4"/>
    <w:lvl w:ilvl="0" w:tplc="53CABC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E5564E2"/>
    <w:multiLevelType w:val="multilevel"/>
    <w:tmpl w:val="5F409BF0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  <w:sz w:val="18"/>
        <w:szCs w:val="18"/>
      </w:rPr>
    </w:lvl>
    <w:lvl w:ilvl="3">
      <w:start w:val="1"/>
      <w:numFmt w:val="lowerLetter"/>
      <w:lvlText w:val="%4."/>
      <w:lvlJc w:val="left"/>
      <w:pPr>
        <w:ind w:left="927" w:hanging="360"/>
      </w:pPr>
    </w:lvl>
    <w:lvl w:ilvl="4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686325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742204">
    <w:abstractNumId w:val="14"/>
  </w:num>
  <w:num w:numId="3" w16cid:durableId="376242948">
    <w:abstractNumId w:val="9"/>
  </w:num>
  <w:num w:numId="4" w16cid:durableId="1831097098">
    <w:abstractNumId w:val="11"/>
  </w:num>
  <w:num w:numId="5" w16cid:durableId="1171524702">
    <w:abstractNumId w:val="6"/>
  </w:num>
  <w:num w:numId="6" w16cid:durableId="173686361">
    <w:abstractNumId w:val="12"/>
  </w:num>
  <w:num w:numId="7" w16cid:durableId="463080195">
    <w:abstractNumId w:val="7"/>
  </w:num>
  <w:num w:numId="8" w16cid:durableId="1838420789">
    <w:abstractNumId w:val="0"/>
  </w:num>
  <w:num w:numId="9" w16cid:durableId="1165703712">
    <w:abstractNumId w:val="4"/>
  </w:num>
  <w:num w:numId="10" w16cid:durableId="1890800808">
    <w:abstractNumId w:val="15"/>
  </w:num>
  <w:num w:numId="11" w16cid:durableId="43021723">
    <w:abstractNumId w:val="1"/>
  </w:num>
  <w:num w:numId="12" w16cid:durableId="1366785250">
    <w:abstractNumId w:val="2"/>
  </w:num>
  <w:num w:numId="13" w16cid:durableId="1969965186">
    <w:abstractNumId w:val="17"/>
  </w:num>
  <w:num w:numId="14" w16cid:durableId="234704776">
    <w:abstractNumId w:val="10"/>
  </w:num>
  <w:num w:numId="15" w16cid:durableId="1971282639">
    <w:abstractNumId w:val="16"/>
  </w:num>
  <w:num w:numId="16" w16cid:durableId="1838301001">
    <w:abstractNumId w:val="8"/>
  </w:num>
  <w:num w:numId="17" w16cid:durableId="260991654">
    <w:abstractNumId w:val="5"/>
  </w:num>
  <w:num w:numId="18" w16cid:durableId="122075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24"/>
    <w:rsid w:val="005E6F1E"/>
    <w:rsid w:val="007147AC"/>
    <w:rsid w:val="00817E52"/>
    <w:rsid w:val="00847239"/>
    <w:rsid w:val="00981A6D"/>
    <w:rsid w:val="00A71277"/>
    <w:rsid w:val="00B67401"/>
    <w:rsid w:val="00CD3C24"/>
    <w:rsid w:val="00EA1026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2B5"/>
  <w15:chartTrackingRefBased/>
  <w15:docId w15:val="{C65367FA-95B7-4776-8233-51BCFBB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3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C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C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C24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3C24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3C24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3C24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3C24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3C24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3C24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D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C2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3C24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D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3C24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CD3C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3C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3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3C24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CD3C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D3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C24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3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C2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2025-04-18T06:49:00Z</dcterms:created>
  <dcterms:modified xsi:type="dcterms:W3CDTF">2025-04-18T06:50:00Z</dcterms:modified>
</cp:coreProperties>
</file>